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02A38E2C" w14:textId="77777777" w:rsidR="00A86E0A" w:rsidRPr="00A86E0A" w:rsidRDefault="00A86E0A" w:rsidP="00A86E0A">
      <w:pPr>
        <w:widowControl w:val="0"/>
        <w:spacing w:line="276" w:lineRule="auto"/>
        <w:rPr>
          <w:b/>
          <w:lang w:val="es-MX"/>
        </w:rPr>
      </w:pPr>
      <w:r w:rsidRPr="00A86E0A">
        <w:rPr>
          <w:b/>
          <w:lang w:val="es-MX"/>
        </w:rPr>
        <w:t xml:space="preserve">EL ORDEN DE LOS NEGOCIOS PUEDE CAMBIAR SIN PREVIO AVISO: </w:t>
      </w:r>
      <w:r w:rsidRPr="00A86E0A">
        <w:rPr>
          <w:lang w:val="es-MX"/>
        </w:rPr>
        <w:t>por la presente se da aviso de que el orden de consideración de los asuntos de esta agenda puede modificarse sin previo aviso.</w:t>
      </w:r>
    </w:p>
    <w:p w14:paraId="5791F1A5" w14:textId="77777777" w:rsidR="00A86E0A" w:rsidRPr="00A86E0A" w:rsidRDefault="00A86E0A" w:rsidP="00A86E0A">
      <w:pPr>
        <w:widowControl w:val="0"/>
        <w:spacing w:line="276" w:lineRule="auto"/>
        <w:rPr>
          <w:b/>
          <w:lang w:val="es-MX"/>
        </w:rPr>
      </w:pPr>
    </w:p>
    <w:p w14:paraId="14F0219C" w14:textId="77777777" w:rsidR="00A86E0A" w:rsidRPr="00A86E0A" w:rsidRDefault="00A86E0A" w:rsidP="00A86E0A">
      <w:pPr>
        <w:widowControl w:val="0"/>
        <w:spacing w:line="276" w:lineRule="auto"/>
        <w:rPr>
          <w:b/>
          <w:lang w:val="es-MX"/>
        </w:rPr>
      </w:pPr>
      <w:r w:rsidRPr="00A86E0A">
        <w:rPr>
          <w:b/>
          <w:lang w:val="es-MX"/>
        </w:rPr>
        <w:t xml:space="preserve">LIMITACIONES RAZONABLES PUEDEN SER COLOCADAS EN EL TESTIMONIO PÚBLICO - </w:t>
      </w:r>
      <w:r w:rsidRPr="00A86E0A">
        <w:rPr>
          <w:lang w:val="es-MX"/>
        </w:rPr>
        <w:t>El presidente de la Junta de Gobierno se reserva el derecho de imponer límites de tiempo razonables en el testimonio público para garantizar que se complete la agenda.</w:t>
      </w:r>
    </w:p>
    <w:p w14:paraId="5B461FE8" w14:textId="77777777" w:rsidR="00A86E0A" w:rsidRPr="00A86E0A" w:rsidRDefault="00A86E0A" w:rsidP="00A86E0A">
      <w:pPr>
        <w:widowControl w:val="0"/>
        <w:spacing w:line="276" w:lineRule="auto"/>
        <w:rPr>
          <w:b/>
          <w:lang w:val="es-MX"/>
        </w:rPr>
      </w:pPr>
    </w:p>
    <w:p w14:paraId="2C42F700" w14:textId="77777777" w:rsidR="00A86E0A" w:rsidRPr="00A86E0A" w:rsidRDefault="00A86E0A" w:rsidP="00A86E0A">
      <w:pPr>
        <w:widowControl w:val="0"/>
        <w:spacing w:line="276" w:lineRule="auto"/>
        <w:rPr>
          <w:b/>
          <w:lang w:val="es-MX"/>
        </w:rPr>
      </w:pPr>
      <w:r w:rsidRPr="00A86E0A">
        <w:rPr>
          <w:b/>
          <w:lang w:val="es-MX"/>
        </w:rPr>
        <w:t xml:space="preserve">SE PROPORCIONARÁ ALOJAMIENTO RAZONABLE PARA CUALQUIER PERSONA CON DISCAPACIDAD: </w:t>
      </w:r>
      <w:r w:rsidRPr="00A86E0A">
        <w:rPr>
          <w:lang w:val="es-MX"/>
        </w:rPr>
        <w:t>de conformidad con la Ley de Rehabilitación de 1973 y la Ley de Estadounidenses con Discapacidades de 1990, cualquier persona con una discapacidad que requiera adaptaciones razonables para asistir o participar en esta reunión de la Junta de Gobierno puede solicitar asistencia comunicándose con Public Policy Charter School durante el horario comercial normal con la mayor anticipación posible, pero a más tardar 48 horas antes de la reunión.</w:t>
      </w:r>
    </w:p>
    <w:p w14:paraId="200A8E2C" w14:textId="77777777" w:rsidR="00A86E0A" w:rsidRPr="00A86E0A" w:rsidRDefault="00A86E0A" w:rsidP="00A86E0A">
      <w:pPr>
        <w:widowControl w:val="0"/>
        <w:spacing w:line="276" w:lineRule="auto"/>
        <w:rPr>
          <w:b/>
          <w:lang w:val="es-MX"/>
        </w:rPr>
      </w:pPr>
    </w:p>
    <w:p w14:paraId="4FFCF949" w14:textId="77777777" w:rsidR="00A86E0A" w:rsidRPr="00A86E0A" w:rsidRDefault="00A86E0A" w:rsidP="00A86E0A">
      <w:pPr>
        <w:widowControl w:val="0"/>
        <w:spacing w:line="276" w:lineRule="auto"/>
      </w:pPr>
      <w:r w:rsidRPr="00A86E0A">
        <w:rPr>
          <w:b/>
          <w:lang w:val="es-MX"/>
        </w:rPr>
        <w:t xml:space="preserve">PARA MÁS INFORMACIÓN: </w:t>
      </w:r>
      <w:r w:rsidRPr="00A86E0A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A86E0A">
        <w:t>Los Ángeles, CA 90062; teléfono: (323) 205-7920.</w:t>
      </w:r>
    </w:p>
    <w:p w14:paraId="31E95ACF" w14:textId="36F4546A" w:rsidR="004322F6" w:rsidRPr="00A86E0A" w:rsidRDefault="00A86E0A" w:rsidP="00A86E0A">
      <w:pPr>
        <w:widowControl w:val="0"/>
        <w:spacing w:line="276" w:lineRule="auto"/>
      </w:pPr>
      <w:r w:rsidRPr="00A86E0A">
        <w:t>www.publicpolicycharterschool.org.</w:t>
      </w: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0B591BAC" w:rsidR="00460826" w:rsidRPr="00A86E0A" w:rsidRDefault="00A86E0A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4B313FF5" w:rsidR="00460826" w:rsidRDefault="00A86E0A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39BAEA3F" w:rsidR="00460826" w:rsidRDefault="00A86E0A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4F0FBFC6" w:rsidR="00460826" w:rsidRDefault="00A86E0A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519229BC" w:rsidR="00460826" w:rsidRDefault="00A86E0A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61348428" w:rsidR="00460826" w:rsidRDefault="00A86E0A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6FCFFF92" w:rsidR="00907075" w:rsidRDefault="00A86E0A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266E7416" w:rsidR="00907075" w:rsidRPr="00094039" w:rsidRDefault="00A86E0A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A86E0A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0719BD47" w:rsidR="00907075" w:rsidRPr="00094039" w:rsidRDefault="00A86E0A">
            <w:pPr>
              <w:contextualSpacing w:val="0"/>
            </w:pPr>
            <w:r w:rsidRPr="00A86E0A">
              <w:t>Aprobación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5AAEAEF8" w:rsidR="00907075" w:rsidRPr="00094039" w:rsidRDefault="00A86E0A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37600329" w:rsidR="00907075" w:rsidRPr="00A86E0A" w:rsidRDefault="00A86E0A" w:rsidP="00814720">
            <w:pPr>
              <w:contextualSpacing w:val="0"/>
              <w:rPr>
                <w:lang w:val="es-MX"/>
              </w:rPr>
            </w:pPr>
            <w:r w:rsidRPr="00A86E0A">
              <w:rPr>
                <w:lang w:val="es-MX"/>
              </w:rPr>
              <w:t>Agenda disponible en línea y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A86E0A" w:rsidRDefault="00907075">
            <w:pPr>
              <w:contextualSpacing w:val="0"/>
              <w:rPr>
                <w:lang w:val="es-MX"/>
              </w:rPr>
            </w:pPr>
          </w:p>
        </w:tc>
      </w:tr>
      <w:tr w:rsidR="00907075" w:rsidRPr="00A86E0A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A86E0A" w:rsidRDefault="00907075" w:rsidP="00032BA2">
            <w:pPr>
              <w:contextualSpacing w:val="0"/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5AAA433A" w:rsidR="00907075" w:rsidRPr="00A86E0A" w:rsidRDefault="00A86E0A" w:rsidP="005A5B00">
            <w:pPr>
              <w:contextualSpacing w:val="0"/>
              <w:rPr>
                <w:lang w:val="es-MX"/>
              </w:rPr>
            </w:pPr>
            <w:r w:rsidRPr="00A86E0A">
              <w:rPr>
                <w:lang w:val="es-MX"/>
              </w:rPr>
              <w:t>Aprobación del acta de la reunión ordinaria anterior de</w:t>
            </w:r>
            <w:r>
              <w:rPr>
                <w:lang w:val="es-MX"/>
              </w:rPr>
              <w:t xml:space="preserve"> la Junta celebrada el 01/27/2020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1C4C0CEA" w:rsidR="00907075" w:rsidRPr="00094039" w:rsidRDefault="00A86E0A" w:rsidP="00EE763C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r w:rsidRPr="00C8166F"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0D6387B7" w:rsidR="00907075" w:rsidRPr="00A86E0A" w:rsidRDefault="00A86E0A" w:rsidP="00EE763C">
            <w:pPr>
              <w:contextualSpacing w:val="0"/>
              <w:rPr>
                <w:lang w:val="es-MX"/>
              </w:rPr>
            </w:pPr>
            <w:r w:rsidRPr="00A86E0A">
              <w:rPr>
                <w:lang w:val="es-MX"/>
              </w:rPr>
              <w:t xml:space="preserve">Enviado a los miembros de la junta por correo electrónico. </w:t>
            </w:r>
            <w:r w:rsidRPr="00A86E0A">
              <w:rPr>
                <w:lang w:val="es-MX"/>
              </w:rPr>
              <w:lastRenderedPageBreak/>
              <w:t>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A86E0A" w:rsidRDefault="00907075" w:rsidP="00DC49B3">
            <w:pPr>
              <w:rPr>
                <w:lang w:val="es-MX"/>
              </w:rPr>
            </w:pPr>
          </w:p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A86E0A" w:rsidRDefault="001443BE" w:rsidP="00032BA2">
            <w:pPr>
              <w:contextualSpacing w:val="0"/>
              <w:jc w:val="center"/>
              <w:rPr>
                <w:lang w:val="es-MX"/>
              </w:rPr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1E8AC755" w:rsidR="001443BE" w:rsidRPr="00A86E0A" w:rsidRDefault="00A86E0A">
            <w:pPr>
              <w:contextualSpacing w:val="0"/>
              <w:rPr>
                <w:lang w:val="es-MX"/>
              </w:rPr>
            </w:pPr>
            <w:r w:rsidRPr="00A86E0A">
              <w:rPr>
                <w:lang w:val="es-MX"/>
              </w:rPr>
              <w:t>Comentario público sobre temas no relacionados con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88A262E" w14:textId="03B6793D" w:rsidR="001443BE" w:rsidRPr="00094039" w:rsidRDefault="00A86E0A" w:rsidP="00A86E0A">
            <w:pPr>
              <w:contextualSpacing w:val="0"/>
            </w:pPr>
            <w:r w:rsidRPr="00A86E0A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BE72FC5" w:rsidR="001443BE" w:rsidRPr="00094039" w:rsidRDefault="00A86E0A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1E8EB860" w:rsidR="001443BE" w:rsidRPr="00A86E0A" w:rsidRDefault="00A86E0A" w:rsidP="00571B80">
            <w:pPr>
              <w:contextualSpacing w:val="0"/>
              <w:rPr>
                <w:lang w:val="es-MX"/>
              </w:rPr>
            </w:pPr>
            <w:r w:rsidRPr="00A86E0A">
              <w:rPr>
                <w:lang w:val="es-MX"/>
              </w:rPr>
              <w:t>Comentario público sobre los temas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C1A60B2" w:rsidR="001443BE" w:rsidRPr="00094039" w:rsidRDefault="00A86E0A" w:rsidP="00EE763C">
            <w:pPr>
              <w:contextualSpacing w:val="0"/>
            </w:pPr>
            <w:r w:rsidRPr="00A86E0A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1204E7BF" w:rsidR="001443BE" w:rsidRPr="00094039" w:rsidRDefault="00A86E0A" w:rsidP="00EE763C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A86E0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1EF78303" w:rsidR="00EF57BA" w:rsidRPr="00A86E0A" w:rsidRDefault="00A86E0A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A86E0A">
              <w:rPr>
                <w:lang w:val="es-MX"/>
              </w:rPr>
              <w:t>Elementos de acción, presentaciones y / o elementos de debate</w:t>
            </w:r>
          </w:p>
        </w:tc>
      </w:tr>
      <w:tr w:rsidR="00511C97" w:rsidRPr="00677C30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A86E0A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7128825" w14:textId="460AC27C" w:rsidR="00056045" w:rsidRPr="00A86E0A" w:rsidRDefault="00A86E0A" w:rsidP="00324C28">
            <w:pPr>
              <w:rPr>
                <w:lang w:val="es-MX"/>
              </w:rPr>
            </w:pPr>
            <w:r w:rsidRPr="00A86E0A">
              <w:rPr>
                <w:lang w:val="es-MX"/>
              </w:rPr>
              <w:t>Informes financieros para enero de 2020; (Presupuesto a datos reales, balance general, flujo de caja, registro de cheques y extractos de tarjetas de débito y crédito).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CFDDB85" w14:textId="31475F4A" w:rsidR="00511C97" w:rsidRDefault="00A86E0A" w:rsidP="00511C97">
            <w:r>
              <w:t>Votar</w:t>
            </w:r>
            <w:r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7B32FFB1" w:rsidR="00511C97" w:rsidRPr="00094039" w:rsidRDefault="00A86E0A" w:rsidP="00511C97">
            <w:r>
              <w:t>Presentado por</w:t>
            </w:r>
            <w:r w:rsidR="005A53F4">
              <w:t xml:space="preserve"> Janice Knapp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01C0B7C3" w:rsidR="00511C97" w:rsidRPr="00677C30" w:rsidRDefault="00677C30" w:rsidP="00511C97">
            <w:pPr>
              <w:rPr>
                <w:lang w:val="es-MX"/>
              </w:rPr>
            </w:pPr>
            <w:r w:rsidRPr="00677C30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677C30" w:rsidRDefault="00511C97" w:rsidP="00511C97">
            <w:pPr>
              <w:rPr>
                <w:lang w:val="es-MX"/>
              </w:rPr>
            </w:pPr>
          </w:p>
        </w:tc>
      </w:tr>
      <w:tr w:rsidR="00307C97" w:rsidRPr="00677C30" w14:paraId="53593797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C093517" w14:textId="77777777" w:rsidR="00307C97" w:rsidRPr="00677C30" w:rsidRDefault="00307C97" w:rsidP="00307C97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846B0C9" w14:textId="5E32DBAA" w:rsidR="00307C97" w:rsidRPr="00677C30" w:rsidRDefault="00677C30" w:rsidP="00307C97">
            <w:pPr>
              <w:rPr>
                <w:lang w:val="es-MX"/>
              </w:rPr>
            </w:pPr>
            <w:r w:rsidRPr="00677C30">
              <w:rPr>
                <w:lang w:val="es-MX"/>
              </w:rPr>
              <w:t>2do informe provisional. Un informe presentado a LAUSD que presenta los datos reales hasta enero de 2020 y las proyecciones para el año completo en función de los datos reales hasta enero.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8A51F27" w14:textId="7725623A" w:rsidR="00307C97" w:rsidRPr="00094039" w:rsidRDefault="00A86E0A" w:rsidP="00307C97">
            <w:pPr>
              <w:contextualSpacing w:val="0"/>
            </w:pPr>
            <w:r>
              <w:t>Votar</w:t>
            </w:r>
          </w:p>
          <w:p w14:paraId="0AF8EB8F" w14:textId="77777777" w:rsidR="00307C97" w:rsidRDefault="00307C97" w:rsidP="00307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0A718CF1" w14:textId="2C09DEF2" w:rsidR="00307C97" w:rsidRDefault="00677C30" w:rsidP="00307C97">
            <w:r>
              <w:t>Presentado por Janice Knapp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138B1AC" w14:textId="20FE129E" w:rsidR="00307C97" w:rsidRPr="00677C30" w:rsidRDefault="00677C30" w:rsidP="00307C97">
            <w:pPr>
              <w:rPr>
                <w:lang w:val="es-MX"/>
              </w:rPr>
            </w:pPr>
            <w:r w:rsidRPr="00677C30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04EF33" w14:textId="77777777" w:rsidR="00307C97" w:rsidRPr="00677C30" w:rsidRDefault="00307C97" w:rsidP="00307C97">
            <w:pPr>
              <w:rPr>
                <w:lang w:val="es-MX"/>
              </w:rPr>
            </w:pPr>
          </w:p>
        </w:tc>
      </w:tr>
      <w:tr w:rsidR="00307C97" w:rsidRPr="00677C30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307C97" w:rsidRPr="00677C30" w:rsidRDefault="00307C97" w:rsidP="00307C97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A17A13D" w14:textId="529175E0" w:rsidR="00307C97" w:rsidRPr="00005643" w:rsidRDefault="00005643" w:rsidP="00307C97">
            <w:pPr>
              <w:rPr>
                <w:lang w:val="es-MX"/>
              </w:rPr>
            </w:pPr>
            <w:r w:rsidRPr="00005643">
              <w:rPr>
                <w:lang w:val="es-MX"/>
              </w:rPr>
              <w:t>Informe CARS (Sistema consolidado de informes de aplicaciones).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6141C3B7" w:rsidR="00307C97" w:rsidRDefault="00A86E0A" w:rsidP="00307C97">
            <w:r w:rsidRPr="00A86E0A">
              <w:t>Presentación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40FD5C66" w:rsidR="00307C97" w:rsidRPr="00094039" w:rsidRDefault="00307C97" w:rsidP="00307C97">
            <w:r>
              <w:t>Janice Knapp/Sonali Tucker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4CE5EAF1" w:rsidR="00307C97" w:rsidRPr="00677C30" w:rsidRDefault="00677C30" w:rsidP="00307C97">
            <w:pPr>
              <w:rPr>
                <w:lang w:val="es-MX"/>
              </w:rPr>
            </w:pPr>
            <w:r w:rsidRPr="00677C30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307C97" w:rsidRPr="00677C30" w:rsidRDefault="00307C97" w:rsidP="00307C97">
            <w:pPr>
              <w:rPr>
                <w:lang w:val="es-MX"/>
              </w:rPr>
            </w:pPr>
          </w:p>
        </w:tc>
      </w:tr>
      <w:tr w:rsidR="00307C97" w:rsidRPr="00677C30" w14:paraId="25925A7E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E01C957" w14:textId="77777777" w:rsidR="00307C97" w:rsidRPr="00677C30" w:rsidRDefault="00307C97" w:rsidP="00307C97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3B8EA41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Actualización de políticas y procedimientos fiscales.</w:t>
            </w:r>
          </w:p>
          <w:p w14:paraId="5595FB07" w14:textId="67FF5EEE" w:rsidR="00307C97" w:rsidRPr="00005643" w:rsidRDefault="00005643" w:rsidP="00005643">
            <w:pPr>
              <w:rPr>
                <w:highlight w:val="yellow"/>
                <w:lang w:val="es-MX"/>
              </w:rPr>
            </w:pPr>
            <w:r w:rsidRPr="00005643">
              <w:rPr>
                <w:lang w:val="es-MX"/>
              </w:rPr>
              <w:t>Se han incluido los artículos recomendados por la División de Escuelas Charter de LAUSD.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5CC0F16" w14:textId="355A7E5C" w:rsidR="00307C97" w:rsidRDefault="00A86E0A" w:rsidP="00307C97">
            <w:r>
              <w:t>Votar</w:t>
            </w:r>
            <w:r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6BAD23" w14:textId="201937C8" w:rsidR="00307C97" w:rsidRPr="00005643" w:rsidRDefault="00677C30" w:rsidP="005A53F4">
            <w:pPr>
              <w:rPr>
                <w:lang w:val="es-MX"/>
              </w:rPr>
            </w:pPr>
            <w:r w:rsidRPr="00005643">
              <w:rPr>
                <w:lang w:val="es-MX"/>
              </w:rPr>
              <w:t xml:space="preserve">Presentado por </w:t>
            </w:r>
            <w:r w:rsidR="005A53F4" w:rsidRPr="00005643">
              <w:rPr>
                <w:lang w:val="es-MX"/>
              </w:rPr>
              <w:t xml:space="preserve">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DDDF228" w14:textId="100DFDAD" w:rsidR="00307C97" w:rsidRPr="00677C30" w:rsidRDefault="00677C30" w:rsidP="00307C97">
            <w:pPr>
              <w:rPr>
                <w:lang w:val="es-MX"/>
              </w:rPr>
            </w:pPr>
            <w:r w:rsidRPr="00677C30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69FA539" w14:textId="77777777" w:rsidR="00307C97" w:rsidRPr="00677C30" w:rsidRDefault="00307C97" w:rsidP="00307C97">
            <w:pPr>
              <w:rPr>
                <w:lang w:val="es-MX"/>
              </w:rPr>
            </w:pPr>
          </w:p>
        </w:tc>
      </w:tr>
      <w:tr w:rsidR="00307C97" w:rsidRPr="00677C30" w14:paraId="6052C4EB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1F5F2D7" w14:textId="77777777" w:rsidR="00307C97" w:rsidRPr="00677C30" w:rsidRDefault="00307C97" w:rsidP="00307C97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80F6F6F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Informe del Director Ejecutivo:</w:t>
            </w:r>
          </w:p>
          <w:p w14:paraId="1332D0E4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• Artículos solicitados y enviados a LAUSD el 2/4/2020.</w:t>
            </w:r>
          </w:p>
          <w:p w14:paraId="1F846CF5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• Informe del coordinador del programa de especialistas en recursos.</w:t>
            </w:r>
          </w:p>
          <w:p w14:paraId="3654BA56" w14:textId="11EA145D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• Eventos y celebracio</w:t>
            </w:r>
            <w:r>
              <w:rPr>
                <w:lang w:val="es-MX"/>
              </w:rPr>
              <w:t>nes del Mes de la Historia Afroamericano</w:t>
            </w:r>
            <w:r w:rsidRPr="00005643">
              <w:rPr>
                <w:lang w:val="es-MX"/>
              </w:rPr>
              <w:t>.</w:t>
            </w:r>
          </w:p>
          <w:p w14:paraId="037220E3" w14:textId="55C86CFC" w:rsidR="00307C97" w:rsidRDefault="00005643" w:rsidP="00005643">
            <w:pPr>
              <w:pStyle w:val="ListParagraph"/>
              <w:numPr>
                <w:ilvl w:val="0"/>
                <w:numId w:val="8"/>
              </w:numPr>
            </w:pPr>
            <w:r>
              <w:t>Viajes al campo.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C6464D4" w14:textId="63487AF0" w:rsidR="00307C97" w:rsidRDefault="00A86E0A" w:rsidP="00307C97">
            <w:r w:rsidRPr="00A86E0A">
              <w:t>Presentación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27CF3FB" w14:textId="4B26EE7B" w:rsidR="00307C97" w:rsidRPr="00094039" w:rsidRDefault="00307C97" w:rsidP="00307C97">
            <w:r>
              <w:t>Sonali Tucker</w:t>
            </w:r>
            <w:r w:rsidR="005A53F4">
              <w:t xml:space="preserve"> Ed. 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EA8AB4A" w14:textId="42F33725" w:rsidR="00307C97" w:rsidRPr="00677C30" w:rsidRDefault="00677C30" w:rsidP="00307C97">
            <w:pPr>
              <w:rPr>
                <w:lang w:val="es-MX"/>
              </w:rPr>
            </w:pPr>
            <w:r w:rsidRPr="00677C30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C01E2F" w14:textId="77777777" w:rsidR="00307C97" w:rsidRPr="00677C30" w:rsidRDefault="00307C97" w:rsidP="00307C97">
            <w:pPr>
              <w:rPr>
                <w:lang w:val="es-MX"/>
              </w:rPr>
            </w:pPr>
          </w:p>
        </w:tc>
      </w:tr>
      <w:tr w:rsidR="00307C97" w:rsidRPr="00677C30" w14:paraId="00241BB8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153536C" w14:textId="77777777" w:rsidR="00307C97" w:rsidRPr="00677C30" w:rsidRDefault="00307C97" w:rsidP="00307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4B14CB6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Retiro de la Junta solicitado por el Presidente y el Secretario de la Junta.</w:t>
            </w:r>
          </w:p>
          <w:p w14:paraId="10D8B331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Agenda para el retiro de la Junta (temas recomendados por el Presidente y el Secretario de la Junta):</w:t>
            </w:r>
          </w:p>
          <w:p w14:paraId="645F26CE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La fecha sugerida será en marzo de 2020.</w:t>
            </w:r>
          </w:p>
          <w:p w14:paraId="31609C08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- Plan de reclutamiento e inscripción</w:t>
            </w:r>
          </w:p>
          <w:p w14:paraId="624EA7A9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- Esfuerzos de recaudación de fondos</w:t>
            </w:r>
          </w:p>
          <w:p w14:paraId="7E82E68B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- Revisión de datos y métricas de rendimiento estudiantil</w:t>
            </w:r>
          </w:p>
          <w:p w14:paraId="7ED34EC4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- Participación y expectativas de la Junta</w:t>
            </w:r>
          </w:p>
          <w:p w14:paraId="24B43EFC" w14:textId="0B81A12E" w:rsidR="00307C97" w:rsidRPr="00005643" w:rsidRDefault="00005643" w:rsidP="00005643">
            <w:pPr>
              <w:rPr>
                <w:highlight w:val="yellow"/>
                <w:lang w:val="es-MX"/>
              </w:rPr>
            </w:pPr>
            <w:r w:rsidRPr="00005643">
              <w:rPr>
                <w:lang w:val="es-MX"/>
              </w:rPr>
              <w:t>- Plan de sostenibilidad y crecimiento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1E120FD" w14:textId="78906941" w:rsidR="00307C97" w:rsidRDefault="00A86E0A" w:rsidP="00307C97">
            <w:r w:rsidRPr="00A86E0A">
              <w:t>Discusión</w:t>
            </w:r>
            <w:r w:rsidR="00307C97"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4BB62C7" w14:textId="62718A1B" w:rsidR="00307C97" w:rsidRPr="00677C30" w:rsidRDefault="00677C30" w:rsidP="00307C97">
            <w:pPr>
              <w:rPr>
                <w:lang w:val="es-MX"/>
              </w:rPr>
            </w:pPr>
            <w:r w:rsidRPr="00677C30">
              <w:rPr>
                <w:lang w:val="es-MX"/>
              </w:rPr>
              <w:t>Grupo dirigido por el presidente de la junta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3C9301A" w14:textId="5C444E30" w:rsidR="00307C97" w:rsidRPr="00677C30" w:rsidRDefault="00677C30" w:rsidP="00307C97">
            <w:pPr>
              <w:rPr>
                <w:lang w:val="es-MX"/>
              </w:rPr>
            </w:pPr>
            <w:r w:rsidRPr="00677C30">
              <w:rPr>
                <w:lang w:val="es-MX"/>
              </w:rPr>
              <w:t>Agenda a desarrollar en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473E0C" w14:textId="77777777" w:rsidR="00307C97" w:rsidRPr="00677C30" w:rsidRDefault="00307C97" w:rsidP="00307C97">
            <w:pPr>
              <w:rPr>
                <w:lang w:val="es-MX"/>
              </w:rPr>
            </w:pPr>
          </w:p>
        </w:tc>
      </w:tr>
      <w:tr w:rsidR="00307C97" w:rsidRPr="00677C30" w14:paraId="23942E16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B3922FC" w14:textId="77777777" w:rsidR="00307C97" w:rsidRPr="00677C30" w:rsidRDefault="00307C97" w:rsidP="00307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A002697" w14:textId="51616204" w:rsidR="00307C97" w:rsidRPr="00005643" w:rsidRDefault="00005643" w:rsidP="00307C97">
            <w:pPr>
              <w:rPr>
                <w:lang w:val="es-MX"/>
              </w:rPr>
            </w:pPr>
            <w:r w:rsidRPr="00005643">
              <w:rPr>
                <w:lang w:val="es-MX"/>
              </w:rPr>
              <w:t>Introducción a posibles nuevos miembros de la Junta con experiencia en el área de Educación.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2D5513C" w14:textId="798B5736" w:rsidR="00307C97" w:rsidRDefault="00A86E0A" w:rsidP="00307C97">
            <w:r w:rsidRPr="00A86E0A">
              <w:t>Presentación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9A5797" w14:textId="6680B71C" w:rsidR="00307C97" w:rsidRPr="00094039" w:rsidRDefault="00307C97" w:rsidP="00307C97">
            <w:r>
              <w:t>Rohit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81F322B" w14:textId="2DAECBA6" w:rsidR="00307C97" w:rsidRPr="00677C30" w:rsidRDefault="00677C30" w:rsidP="00307C97">
            <w:pPr>
              <w:rPr>
                <w:b/>
                <w:lang w:val="es-MX"/>
              </w:rPr>
            </w:pPr>
            <w:r w:rsidRPr="00677C30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FD46E31" w14:textId="77777777" w:rsidR="00307C97" w:rsidRPr="00677C30" w:rsidRDefault="00307C97" w:rsidP="00307C97">
            <w:pPr>
              <w:rPr>
                <w:lang w:val="es-MX"/>
              </w:rPr>
            </w:pPr>
          </w:p>
        </w:tc>
      </w:tr>
      <w:tr w:rsidR="00307C97" w:rsidRPr="00677C30" w14:paraId="581A6066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5B47488" w14:textId="77777777" w:rsidR="00307C97" w:rsidRPr="00677C30" w:rsidRDefault="00307C97" w:rsidP="00307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DE1383D" w14:textId="77777777" w:rsidR="00005643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Actualización de políticas de personal.</w:t>
            </w:r>
          </w:p>
          <w:p w14:paraId="56E76264" w14:textId="74377AA3" w:rsidR="00307C97" w:rsidRPr="00005643" w:rsidRDefault="00005643" w:rsidP="00005643">
            <w:pPr>
              <w:rPr>
                <w:lang w:val="es-MX"/>
              </w:rPr>
            </w:pPr>
            <w:r w:rsidRPr="00005643">
              <w:rPr>
                <w:lang w:val="es-MX"/>
              </w:rPr>
              <w:t>Un elemento ha sido actualizado y resaltado en amarillo para una fácil identificación.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5B68021" w14:textId="5AADEB0F" w:rsidR="00307C97" w:rsidRDefault="00A86E0A" w:rsidP="00307C97">
            <w:r>
              <w:t>Votar</w:t>
            </w:r>
            <w:r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55E37BF" w14:textId="00905C27" w:rsidR="00307C97" w:rsidRDefault="00A86E0A" w:rsidP="00307C97"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A8D7859" w14:textId="384CFFA2" w:rsidR="00307C97" w:rsidRPr="00677C30" w:rsidRDefault="00677C30" w:rsidP="00307C97">
            <w:pPr>
              <w:rPr>
                <w:lang w:val="es-MX"/>
              </w:rPr>
            </w:pPr>
            <w:r w:rsidRPr="00677C30">
              <w:rPr>
                <w:lang w:val="es-MX"/>
              </w:rPr>
              <w:t>Enviado a los miembros de la junta por correo electrónico. 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04EBFA1" w14:textId="77777777" w:rsidR="00307C97" w:rsidRPr="00677C30" w:rsidRDefault="00307C97" w:rsidP="00307C97">
            <w:pPr>
              <w:rPr>
                <w:lang w:val="es-MX"/>
              </w:rPr>
            </w:pPr>
          </w:p>
        </w:tc>
      </w:tr>
      <w:tr w:rsidR="00307C97" w:rsidRPr="00677C30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77777777" w:rsidR="00307C97" w:rsidRPr="00677C30" w:rsidRDefault="00307C97" w:rsidP="00307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307C97" w:rsidRPr="00677C30" w:rsidRDefault="00307C97" w:rsidP="00307C97">
            <w:pPr>
              <w:rPr>
                <w:lang w:val="es-MX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307C97" w:rsidRPr="00677C30" w:rsidRDefault="00307C97" w:rsidP="00307C97">
            <w:pPr>
              <w:rPr>
                <w:lang w:val="es-MX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307C97" w:rsidRPr="00677C30" w:rsidRDefault="00307C97" w:rsidP="00307C97">
            <w:pPr>
              <w:rPr>
                <w:lang w:val="es-MX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307C97" w:rsidRPr="00677C30" w:rsidRDefault="00307C97" w:rsidP="00307C97">
            <w:pPr>
              <w:rPr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307C97" w:rsidRPr="00677C30" w:rsidRDefault="00307C97" w:rsidP="00307C97">
            <w:pPr>
              <w:rPr>
                <w:lang w:val="es-MX"/>
              </w:rPr>
            </w:pPr>
          </w:p>
        </w:tc>
      </w:tr>
      <w:tr w:rsidR="00307C97" w14:paraId="4F8CC801" w14:textId="77777777" w:rsidTr="008F08C8">
        <w:tc>
          <w:tcPr>
            <w:tcW w:w="1365" w:type="dxa"/>
          </w:tcPr>
          <w:p w14:paraId="30E08045" w14:textId="77777777" w:rsidR="00307C97" w:rsidRPr="00677C30" w:rsidRDefault="00307C97" w:rsidP="00307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</w:tcPr>
          <w:p w14:paraId="2FA5A97D" w14:textId="66419EF7" w:rsidR="00307C97" w:rsidRDefault="00005643" w:rsidP="00307C97">
            <w:r w:rsidRPr="00005643">
              <w:t>Sesión Cerrada</w:t>
            </w:r>
          </w:p>
        </w:tc>
        <w:tc>
          <w:tcPr>
            <w:tcW w:w="1707" w:type="dxa"/>
          </w:tcPr>
          <w:p w14:paraId="0163F2C3" w14:textId="77777777" w:rsidR="00307C97" w:rsidRDefault="00307C97" w:rsidP="00307C97"/>
        </w:tc>
        <w:tc>
          <w:tcPr>
            <w:tcW w:w="1710" w:type="dxa"/>
          </w:tcPr>
          <w:p w14:paraId="7264C7DA" w14:textId="77777777" w:rsidR="00307C97" w:rsidRDefault="00307C97" w:rsidP="00307C97"/>
        </w:tc>
        <w:tc>
          <w:tcPr>
            <w:tcW w:w="3420" w:type="dxa"/>
          </w:tcPr>
          <w:p w14:paraId="1F53EC10" w14:textId="54ED97DB" w:rsidR="00307C97" w:rsidRDefault="00307C97" w:rsidP="00307C97">
            <w:r>
              <w:t>N/A</w:t>
            </w:r>
          </w:p>
        </w:tc>
        <w:tc>
          <w:tcPr>
            <w:tcW w:w="990" w:type="dxa"/>
          </w:tcPr>
          <w:p w14:paraId="7193D62F" w14:textId="77777777" w:rsidR="00307C97" w:rsidRDefault="00307C97" w:rsidP="00307C97"/>
        </w:tc>
      </w:tr>
      <w:tr w:rsidR="00307C97" w:rsidRPr="00005643" w14:paraId="29588BC9" w14:textId="77777777" w:rsidTr="008F08C8">
        <w:tc>
          <w:tcPr>
            <w:tcW w:w="1365" w:type="dxa"/>
          </w:tcPr>
          <w:p w14:paraId="5BB99216" w14:textId="77777777" w:rsidR="00307C97" w:rsidRDefault="00307C97" w:rsidP="00307C97">
            <w:pPr>
              <w:jc w:val="center"/>
            </w:pPr>
          </w:p>
        </w:tc>
        <w:tc>
          <w:tcPr>
            <w:tcW w:w="3603" w:type="dxa"/>
          </w:tcPr>
          <w:p w14:paraId="792638F8" w14:textId="4F264B85" w:rsidR="00307C97" w:rsidRPr="00005643" w:rsidRDefault="00005643" w:rsidP="00307C97">
            <w:pPr>
              <w:rPr>
                <w:lang w:val="es-MX"/>
              </w:rPr>
            </w:pPr>
            <w:r w:rsidRPr="00005643">
              <w:rPr>
                <w:lang w:val="es-MX"/>
              </w:rPr>
              <w:t>Informar fuera de sesión cerrada</w:t>
            </w:r>
          </w:p>
        </w:tc>
        <w:tc>
          <w:tcPr>
            <w:tcW w:w="1707" w:type="dxa"/>
          </w:tcPr>
          <w:p w14:paraId="4A648046" w14:textId="77777777" w:rsidR="00307C97" w:rsidRPr="00005643" w:rsidRDefault="00307C97" w:rsidP="00307C97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0C99D2C7" w14:textId="77777777" w:rsidR="00307C97" w:rsidRPr="00005643" w:rsidRDefault="00307C97" w:rsidP="00307C97">
            <w:pPr>
              <w:rPr>
                <w:lang w:val="es-MX"/>
              </w:rPr>
            </w:pPr>
          </w:p>
        </w:tc>
        <w:tc>
          <w:tcPr>
            <w:tcW w:w="3420" w:type="dxa"/>
          </w:tcPr>
          <w:p w14:paraId="0437CB80" w14:textId="7440B31A" w:rsidR="00307C97" w:rsidRPr="00005643" w:rsidRDefault="00307C97" w:rsidP="00307C97">
            <w:pPr>
              <w:rPr>
                <w:lang w:val="es-MX"/>
              </w:rPr>
            </w:pPr>
          </w:p>
        </w:tc>
        <w:tc>
          <w:tcPr>
            <w:tcW w:w="990" w:type="dxa"/>
          </w:tcPr>
          <w:p w14:paraId="6B86B19C" w14:textId="77777777" w:rsidR="00307C97" w:rsidRPr="00005643" w:rsidRDefault="00307C97" w:rsidP="00307C97">
            <w:pPr>
              <w:rPr>
                <w:lang w:val="es-MX"/>
              </w:rPr>
            </w:pPr>
          </w:p>
        </w:tc>
      </w:tr>
      <w:tr w:rsidR="00307C97" w14:paraId="1C854622" w14:textId="77777777" w:rsidTr="008F08C8">
        <w:tc>
          <w:tcPr>
            <w:tcW w:w="1365" w:type="dxa"/>
          </w:tcPr>
          <w:p w14:paraId="71691D46" w14:textId="77777777" w:rsidR="00307C97" w:rsidRPr="00005643" w:rsidRDefault="00307C97" w:rsidP="00307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</w:tcPr>
          <w:p w14:paraId="6894F22D" w14:textId="1B355B46" w:rsidR="00307C97" w:rsidRDefault="00005643" w:rsidP="00307C97">
            <w:r w:rsidRPr="00005643">
              <w:t>Aplazamiento</w:t>
            </w:r>
            <w:bookmarkStart w:id="1" w:name="_GoBack"/>
            <w:bookmarkEnd w:id="1"/>
          </w:p>
        </w:tc>
        <w:tc>
          <w:tcPr>
            <w:tcW w:w="1707" w:type="dxa"/>
          </w:tcPr>
          <w:p w14:paraId="351B89FB" w14:textId="5E047372" w:rsidR="00307C97" w:rsidRDefault="00307C97" w:rsidP="00307C97"/>
        </w:tc>
        <w:tc>
          <w:tcPr>
            <w:tcW w:w="1710" w:type="dxa"/>
          </w:tcPr>
          <w:p w14:paraId="7C892FA8" w14:textId="3914B75D" w:rsidR="00307C97" w:rsidRPr="00A86E0A" w:rsidRDefault="00A86E0A" w:rsidP="00307C97">
            <w:pPr>
              <w:rPr>
                <w:lang w:val="es-MX"/>
              </w:rPr>
            </w:pPr>
            <w:r w:rsidRPr="00A86E0A">
              <w:rPr>
                <w:lang w:val="es-MX"/>
              </w:rPr>
              <w:t>Presidente de la Junta ( o el Presidente residente</w:t>
            </w:r>
            <w:r>
              <w:rPr>
                <w:lang w:val="es-MX"/>
              </w:rPr>
              <w:t>)</w:t>
            </w:r>
          </w:p>
        </w:tc>
        <w:tc>
          <w:tcPr>
            <w:tcW w:w="3420" w:type="dxa"/>
          </w:tcPr>
          <w:p w14:paraId="35F63931" w14:textId="4BE45259" w:rsidR="00307C97" w:rsidRDefault="00A86E0A" w:rsidP="00307C97">
            <w:r>
              <w:rPr>
                <w:lang w:val="es-MX"/>
              </w:rPr>
              <w:t>Presidente de la Junta</w:t>
            </w:r>
          </w:p>
        </w:tc>
        <w:tc>
          <w:tcPr>
            <w:tcW w:w="990" w:type="dxa"/>
          </w:tcPr>
          <w:p w14:paraId="41FCDBB3" w14:textId="77777777" w:rsidR="00307C97" w:rsidRDefault="00307C97" w:rsidP="00307C97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9DC24" w14:textId="77777777" w:rsidR="00066B29" w:rsidRDefault="00066B29">
      <w:r>
        <w:separator/>
      </w:r>
    </w:p>
  </w:endnote>
  <w:endnote w:type="continuationSeparator" w:id="0">
    <w:p w14:paraId="2C04611E" w14:textId="77777777" w:rsidR="00066B29" w:rsidRDefault="0006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5D1C7150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351E" w14:textId="77777777" w:rsidR="00066B29" w:rsidRDefault="00066B29">
      <w:r>
        <w:separator/>
      </w:r>
    </w:p>
  </w:footnote>
  <w:footnote w:type="continuationSeparator" w:id="0">
    <w:p w14:paraId="1DA292F1" w14:textId="77777777" w:rsidR="00066B29" w:rsidRDefault="0006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5FE066B7" w:rsidR="00460826" w:rsidRPr="00A86E0A" w:rsidRDefault="00A86E0A">
                          <w:pPr>
                            <w:textDirection w:val="btLr"/>
                            <w:rPr>
                              <w:color w:val="0070C0"/>
                              <w:lang w:val="es-MX"/>
                            </w:rPr>
                          </w:pPr>
                          <w:r w:rsidRPr="00A86E0A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Agenda de la Junta Directiva de PPCS</w:t>
                          </w:r>
                        </w:p>
                        <w:p w14:paraId="05F0DE45" w14:textId="6B9D3F7B" w:rsidR="00F74792" w:rsidRPr="00A86E0A" w:rsidRDefault="00A86E0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  <w:r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TIEMPO Y FECHA</w:t>
                          </w:r>
                          <w:r w:rsidR="00AE124A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: </w:t>
                          </w:r>
                          <w:r w:rsidR="005A5B00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2</w:t>
                          </w:r>
                          <w:r w:rsidR="00AE124A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/</w:t>
                          </w:r>
                          <w:r w:rsidR="0065251A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21</w:t>
                          </w:r>
                          <w:r w:rsidR="00A905C8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/</w:t>
                          </w:r>
                          <w:r w:rsidR="00676D6C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20</w:t>
                          </w:r>
                          <w:r w:rsidR="0075125B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20</w:t>
                          </w:r>
                          <w:r w:rsidR="00AE124A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 at </w:t>
                          </w:r>
                          <w:r w:rsidR="00676D6C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6:</w:t>
                          </w:r>
                          <w:r w:rsidR="0021594B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00</w:t>
                          </w:r>
                          <w:r w:rsidR="00AE124A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 pm</w:t>
                          </w:r>
                          <w:r w:rsidR="00472960" w:rsidRPr="00A86E0A"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  <w:t xml:space="preserve"> </w:t>
                          </w:r>
                        </w:p>
                        <w:p w14:paraId="5E632930" w14:textId="393B1EC1" w:rsidR="00EF58E3" w:rsidRPr="00A86E0A" w:rsidRDefault="00A86E0A" w:rsidP="000F116C">
                          <w:pPr>
                            <w:rPr>
                              <w:lang w:val="es-MX"/>
                            </w:rPr>
                          </w:pPr>
                          <w:r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Ubicacion</w:t>
                          </w:r>
                          <w:r w:rsidR="008B6251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: </w:t>
                          </w:r>
                          <w:r w:rsidR="000F116C"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1701 Browning Blvd. Los Angeles CA 90062</w:t>
                          </w:r>
                        </w:p>
                        <w:p w14:paraId="55E4F033" w14:textId="53A1D91E" w:rsidR="0058531D" w:rsidRPr="00A86E0A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  <w:lang w:val="es-MX"/>
                            </w:rPr>
                          </w:pPr>
                          <w:r w:rsidRPr="00A86E0A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      </w:t>
                          </w:r>
                          <w:r w:rsidR="00A86E0A" w:rsidRPr="00A86E0A">
                            <w:rPr>
                              <w:b/>
                              <w:highlight w:val="yellow"/>
                              <w:lang w:val="es-MX"/>
                            </w:rPr>
                            <w:t>mediante llamada de conferencia Número de marcación</w:t>
                          </w:r>
                          <w:r w:rsidR="00EE3DB6" w:rsidRPr="00A86E0A">
                            <w:rPr>
                              <w:b/>
                              <w:highlight w:val="yellow"/>
                              <w:lang w:val="es-MX"/>
                            </w:rPr>
                            <w:t>: </w:t>
                          </w:r>
                          <w:r w:rsidR="00C563DB" w:rsidRPr="00A86E0A">
                            <w:rPr>
                              <w:b/>
                              <w:highlight w:val="yellow"/>
                              <w:lang w:val="es-MX"/>
                            </w:rPr>
                            <w:t xml:space="preserve">(712) 770-5581 </w:t>
                          </w:r>
                          <w:r w:rsidR="00A86E0A" w:rsidRPr="00A86E0A">
                            <w:rPr>
                              <w:b/>
                              <w:highlight w:val="yellow"/>
                              <w:lang w:val="es-MX"/>
                            </w:rPr>
                            <w:t>Código de acceso</w:t>
                          </w:r>
                          <w:r w:rsidR="00C563DB" w:rsidRPr="00A86E0A">
                            <w:rPr>
                              <w:b/>
                              <w:highlight w:val="yellow"/>
                              <w:lang w:val="es-MX"/>
                            </w:rPr>
                            <w:t>: 943433</w:t>
                          </w:r>
                        </w:p>
                        <w:p w14:paraId="4ADFA586" w14:textId="77777777" w:rsidR="00BC6AA2" w:rsidRPr="00A86E0A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00DDED16" w14:textId="77777777" w:rsidR="006C0011" w:rsidRPr="00A86E0A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A86E0A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A86E0A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A86E0A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5FE066B7" w:rsidR="00460826" w:rsidRPr="00A86E0A" w:rsidRDefault="00A86E0A">
                    <w:pPr>
                      <w:textDirection w:val="btLr"/>
                      <w:rPr>
                        <w:color w:val="0070C0"/>
                        <w:lang w:val="es-MX"/>
                      </w:rPr>
                    </w:pPr>
                    <w:r w:rsidRPr="00A86E0A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Agenda de la Junta Directiva de PPCS</w:t>
                    </w:r>
                  </w:p>
                  <w:p w14:paraId="05F0DE45" w14:textId="6B9D3F7B" w:rsidR="00F74792" w:rsidRPr="00A86E0A" w:rsidRDefault="00A86E0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  <w:r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TIEMPO Y FECHA</w:t>
                    </w:r>
                    <w:r w:rsidR="00AE124A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: </w:t>
                    </w:r>
                    <w:r w:rsidR="005A5B00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2</w:t>
                    </w:r>
                    <w:r w:rsidR="00AE124A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/</w:t>
                    </w:r>
                    <w:r w:rsidR="0065251A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21</w:t>
                    </w:r>
                    <w:r w:rsidR="00A905C8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/</w:t>
                    </w:r>
                    <w:r w:rsidR="00676D6C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20</w:t>
                    </w:r>
                    <w:r w:rsidR="0075125B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20</w:t>
                    </w:r>
                    <w:r w:rsidR="00AE124A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 at </w:t>
                    </w:r>
                    <w:r w:rsidR="00676D6C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6:</w:t>
                    </w:r>
                    <w:r w:rsidR="0021594B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00</w:t>
                    </w:r>
                    <w:r w:rsidR="00AE124A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 pm</w:t>
                    </w:r>
                    <w:r w:rsidR="00472960" w:rsidRPr="00A86E0A">
                      <w:rPr>
                        <w:rFonts w:ascii="Quattrocento" w:eastAsia="Quattrocento" w:hAnsi="Quattrocento" w:cs="Quattrocento"/>
                        <w:lang w:val="es-MX"/>
                      </w:rPr>
                      <w:t xml:space="preserve"> </w:t>
                    </w:r>
                  </w:p>
                  <w:p w14:paraId="5E632930" w14:textId="393B1EC1" w:rsidR="00EF58E3" w:rsidRPr="00A86E0A" w:rsidRDefault="00A86E0A" w:rsidP="000F116C">
                    <w:pPr>
                      <w:rPr>
                        <w:lang w:val="es-MX"/>
                      </w:rPr>
                    </w:pPr>
                    <w:r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Ubicacion</w:t>
                    </w:r>
                    <w:r w:rsidR="008B6251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: </w:t>
                    </w:r>
                    <w:r w:rsidR="000F116C"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1701 Browning Blvd. Los Angeles CA 90062</w:t>
                    </w:r>
                  </w:p>
                  <w:p w14:paraId="55E4F033" w14:textId="53A1D91E" w:rsidR="0058531D" w:rsidRPr="00A86E0A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  <w:lang w:val="es-MX"/>
                      </w:rPr>
                    </w:pPr>
                    <w:r w:rsidRPr="00A86E0A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      </w:t>
                    </w:r>
                    <w:r w:rsidR="00A86E0A" w:rsidRPr="00A86E0A">
                      <w:rPr>
                        <w:b/>
                        <w:highlight w:val="yellow"/>
                        <w:lang w:val="es-MX"/>
                      </w:rPr>
                      <w:t>mediante llamada de conferencia Número de marcación</w:t>
                    </w:r>
                    <w:r w:rsidR="00EE3DB6" w:rsidRPr="00A86E0A">
                      <w:rPr>
                        <w:b/>
                        <w:highlight w:val="yellow"/>
                        <w:lang w:val="es-MX"/>
                      </w:rPr>
                      <w:t>: </w:t>
                    </w:r>
                    <w:r w:rsidR="00C563DB" w:rsidRPr="00A86E0A">
                      <w:rPr>
                        <w:b/>
                        <w:highlight w:val="yellow"/>
                        <w:lang w:val="es-MX"/>
                      </w:rPr>
                      <w:t xml:space="preserve">(712) 770-5581 </w:t>
                    </w:r>
                    <w:r w:rsidR="00A86E0A" w:rsidRPr="00A86E0A">
                      <w:rPr>
                        <w:b/>
                        <w:highlight w:val="yellow"/>
                        <w:lang w:val="es-MX"/>
                      </w:rPr>
                      <w:t>Código de acceso</w:t>
                    </w:r>
                    <w:r w:rsidR="00C563DB" w:rsidRPr="00A86E0A">
                      <w:rPr>
                        <w:b/>
                        <w:highlight w:val="yellow"/>
                        <w:lang w:val="es-MX"/>
                      </w:rPr>
                      <w:t>: 943433</w:t>
                    </w:r>
                  </w:p>
                  <w:p w14:paraId="4ADFA586" w14:textId="77777777" w:rsidR="00BC6AA2" w:rsidRPr="00A86E0A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00DDED16" w14:textId="77777777" w:rsidR="006C0011" w:rsidRPr="00A86E0A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A86E0A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A86E0A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A86E0A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517FBC"/>
    <w:multiLevelType w:val="hybridMultilevel"/>
    <w:tmpl w:val="4C0E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5643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473D6"/>
    <w:rsid w:val="00051FA2"/>
    <w:rsid w:val="000526C2"/>
    <w:rsid w:val="00052989"/>
    <w:rsid w:val="00052D1D"/>
    <w:rsid w:val="000550B6"/>
    <w:rsid w:val="00056045"/>
    <w:rsid w:val="00065E03"/>
    <w:rsid w:val="00066B29"/>
    <w:rsid w:val="00066E5E"/>
    <w:rsid w:val="000835A5"/>
    <w:rsid w:val="000848DB"/>
    <w:rsid w:val="00094039"/>
    <w:rsid w:val="000A0206"/>
    <w:rsid w:val="000B1F31"/>
    <w:rsid w:val="000B2570"/>
    <w:rsid w:val="000B5AA3"/>
    <w:rsid w:val="000B6DE8"/>
    <w:rsid w:val="000B787B"/>
    <w:rsid w:val="000C02FD"/>
    <w:rsid w:val="000C5552"/>
    <w:rsid w:val="000C581B"/>
    <w:rsid w:val="000D65BC"/>
    <w:rsid w:val="000D71EF"/>
    <w:rsid w:val="000D741C"/>
    <w:rsid w:val="000E419C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6EA9"/>
    <w:rsid w:val="00157395"/>
    <w:rsid w:val="00157BD8"/>
    <w:rsid w:val="001636EE"/>
    <w:rsid w:val="00163E1D"/>
    <w:rsid w:val="0016537E"/>
    <w:rsid w:val="001719BC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2502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26903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B77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5725"/>
    <w:rsid w:val="00302BBE"/>
    <w:rsid w:val="00303BD0"/>
    <w:rsid w:val="00303F72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1D1E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21A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50D8"/>
    <w:rsid w:val="004B31FD"/>
    <w:rsid w:val="004B3CDE"/>
    <w:rsid w:val="004B3ED2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576D1"/>
    <w:rsid w:val="00565636"/>
    <w:rsid w:val="00565EC8"/>
    <w:rsid w:val="00571B80"/>
    <w:rsid w:val="005746B2"/>
    <w:rsid w:val="00576B66"/>
    <w:rsid w:val="005808EF"/>
    <w:rsid w:val="00582443"/>
    <w:rsid w:val="0058531D"/>
    <w:rsid w:val="00585753"/>
    <w:rsid w:val="00585A18"/>
    <w:rsid w:val="00586B82"/>
    <w:rsid w:val="00596857"/>
    <w:rsid w:val="005971F0"/>
    <w:rsid w:val="005A53F4"/>
    <w:rsid w:val="005A5B0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748F"/>
    <w:rsid w:val="005E7AA1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6F8E"/>
    <w:rsid w:val="006770A3"/>
    <w:rsid w:val="00677C30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659C"/>
    <w:rsid w:val="006F7C82"/>
    <w:rsid w:val="00702A5E"/>
    <w:rsid w:val="00702F48"/>
    <w:rsid w:val="0070464E"/>
    <w:rsid w:val="007150D7"/>
    <w:rsid w:val="007214B8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A90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F7D"/>
    <w:rsid w:val="007C29A4"/>
    <w:rsid w:val="007C4526"/>
    <w:rsid w:val="007C7097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3C2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198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359A"/>
    <w:rsid w:val="008870FD"/>
    <w:rsid w:val="0088791B"/>
    <w:rsid w:val="00890B8E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8F5814"/>
    <w:rsid w:val="0090107E"/>
    <w:rsid w:val="00902783"/>
    <w:rsid w:val="0090289A"/>
    <w:rsid w:val="00902C5B"/>
    <w:rsid w:val="00904F47"/>
    <w:rsid w:val="00907075"/>
    <w:rsid w:val="0091330A"/>
    <w:rsid w:val="0091629E"/>
    <w:rsid w:val="0091637F"/>
    <w:rsid w:val="00916CD6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616A"/>
    <w:rsid w:val="00977979"/>
    <w:rsid w:val="00977BC3"/>
    <w:rsid w:val="009808D5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E69BA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86E0A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A5F"/>
    <w:rsid w:val="00AB7DE3"/>
    <w:rsid w:val="00AC07CA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AF471F"/>
    <w:rsid w:val="00B0024D"/>
    <w:rsid w:val="00B00359"/>
    <w:rsid w:val="00B01202"/>
    <w:rsid w:val="00B03142"/>
    <w:rsid w:val="00B14166"/>
    <w:rsid w:val="00B21B82"/>
    <w:rsid w:val="00B22CAA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54819"/>
    <w:rsid w:val="00B70D54"/>
    <w:rsid w:val="00B72A21"/>
    <w:rsid w:val="00B7382C"/>
    <w:rsid w:val="00B81B7E"/>
    <w:rsid w:val="00B81DB6"/>
    <w:rsid w:val="00B85D05"/>
    <w:rsid w:val="00B906B0"/>
    <w:rsid w:val="00B92B17"/>
    <w:rsid w:val="00B933BA"/>
    <w:rsid w:val="00B94520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0784"/>
    <w:rsid w:val="00BF4621"/>
    <w:rsid w:val="00C00C43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B7900"/>
    <w:rsid w:val="00CC0230"/>
    <w:rsid w:val="00CC1DEB"/>
    <w:rsid w:val="00CC3D57"/>
    <w:rsid w:val="00CC4A30"/>
    <w:rsid w:val="00CC707F"/>
    <w:rsid w:val="00CD2479"/>
    <w:rsid w:val="00CD6FCB"/>
    <w:rsid w:val="00CD79C0"/>
    <w:rsid w:val="00CE0CE2"/>
    <w:rsid w:val="00CE2D3E"/>
    <w:rsid w:val="00CE4338"/>
    <w:rsid w:val="00CE49DA"/>
    <w:rsid w:val="00CE4BCB"/>
    <w:rsid w:val="00CE4C21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4672"/>
    <w:rsid w:val="00F051C2"/>
    <w:rsid w:val="00F06993"/>
    <w:rsid w:val="00F128E2"/>
    <w:rsid w:val="00F12ACF"/>
    <w:rsid w:val="00F132C7"/>
    <w:rsid w:val="00F136B9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2020-02-18T17:54:00Z</dcterms:created>
  <dcterms:modified xsi:type="dcterms:W3CDTF">2020-02-18T17:54:00Z</dcterms:modified>
</cp:coreProperties>
</file>